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85" w:rsidRDefault="00784E09" w:rsidP="00784E09">
      <w:pPr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-762000</wp:posOffset>
                </wp:positionV>
                <wp:extent cx="514350" cy="552450"/>
                <wp:effectExtent l="19050" t="3810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52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A14A2" id="5-Point Star 4" o:spid="_x0000_s1026" style="position:absolute;margin-left:-54pt;margin-top:-60pt;width:40.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" path="m1,211017r196464,1l257175,r60710,211018l514349,211017,355405,341431r60713,211018l257175,422031,98232,552449,158945,341431,1,211017xe" fillcolor="white [3201]" strokecolor="#f79646 [3209]" strokeweight="2pt">
                <v:path arrowok="t" o:connecttype="custom" o:connectlocs="1,211017;196465,211018;257175,0;317885,211018;514349,211017;355405,341431;416118,552449;257175,422031;98232,552449;158945,341431;1,211017" o:connectangles="0,0,0,0,0,0,0,0,0,0,0"/>
              </v:shape>
            </w:pict>
          </mc:Fallback>
        </mc:AlternateContent>
      </w:r>
      <w:r w:rsidRPr="00784E09">
        <w:rPr>
          <w:b/>
        </w:rPr>
        <w:t>PASS THE PAPER</w:t>
      </w:r>
      <w:r>
        <w:t xml:space="preserve">                                                                                       Name: __________________________</w:t>
      </w:r>
    </w:p>
    <w:p w:rsidR="00784E09" w:rsidRDefault="00784E09" w:rsidP="00784E09">
      <w:r>
        <w:t>Title:</w:t>
      </w: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5119"/>
        <w:gridCol w:w="5119"/>
      </w:tblGrid>
      <w:tr w:rsidR="00784E09" w:rsidTr="00784E09">
        <w:trPr>
          <w:trHeight w:val="1930"/>
        </w:trPr>
        <w:tc>
          <w:tcPr>
            <w:tcW w:w="5119" w:type="dxa"/>
          </w:tcPr>
          <w:p w:rsidR="00784E09" w:rsidRPr="00784E09" w:rsidRDefault="00784E09" w:rsidP="00784E09">
            <w:pPr>
              <w:jc w:val="center"/>
              <w:rPr>
                <w:b/>
                <w:u w:val="single"/>
              </w:rPr>
            </w:pPr>
            <w:r w:rsidRPr="00784E09">
              <w:rPr>
                <w:b/>
                <w:u w:val="single"/>
              </w:rPr>
              <w:t>Questions For My Peers</w:t>
            </w:r>
          </w:p>
          <w:p w:rsidR="00784E09" w:rsidRPr="00784E09" w:rsidRDefault="00784E09" w:rsidP="00784E09">
            <w:pPr>
              <w:rPr>
                <w:b/>
                <w:sz w:val="20"/>
                <w:szCs w:val="20"/>
              </w:rPr>
            </w:pPr>
            <w:r w:rsidRPr="00784E09">
              <w:rPr>
                <w:b/>
                <w:sz w:val="20"/>
                <w:szCs w:val="20"/>
              </w:rPr>
              <w:t xml:space="preserve">Write </w:t>
            </w:r>
            <w:r>
              <w:rPr>
                <w:b/>
                <w:sz w:val="20"/>
                <w:szCs w:val="20"/>
              </w:rPr>
              <w:t xml:space="preserve">FOUR </w:t>
            </w:r>
            <w:r w:rsidRPr="00784E09">
              <w:rPr>
                <w:b/>
                <w:sz w:val="20"/>
                <w:szCs w:val="20"/>
              </w:rPr>
              <w:t>quality questions:</w:t>
            </w:r>
          </w:p>
          <w:p w:rsidR="00784E09" w:rsidRPr="00784E09" w:rsidRDefault="00560686" w:rsidP="00784E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0686">
              <w:rPr>
                <w:i/>
                <w:sz w:val="20"/>
                <w:szCs w:val="20"/>
              </w:rPr>
              <w:t>DO NOT WRITE ANY</w:t>
            </w:r>
            <w:r w:rsidR="00784E09" w:rsidRPr="00784E09">
              <w:rPr>
                <w:sz w:val="20"/>
                <w:szCs w:val="20"/>
              </w:rPr>
              <w:t xml:space="preserve"> yes/no, true/false, multiple choice, or </w:t>
            </w:r>
            <w:r w:rsidR="001520CD">
              <w:rPr>
                <w:sz w:val="20"/>
                <w:szCs w:val="20"/>
              </w:rPr>
              <w:t xml:space="preserve">only </w:t>
            </w:r>
            <w:r w:rsidR="00784E09" w:rsidRPr="00784E09">
              <w:rPr>
                <w:sz w:val="20"/>
                <w:szCs w:val="20"/>
              </w:rPr>
              <w:t>opinion questions.</w:t>
            </w:r>
          </w:p>
          <w:p w:rsidR="00784E09" w:rsidRPr="00784E09" w:rsidRDefault="00784E09" w:rsidP="00784E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84E09">
              <w:rPr>
                <w:sz w:val="20"/>
                <w:szCs w:val="20"/>
              </w:rPr>
              <w:t>Answer</w:t>
            </w:r>
            <w:r>
              <w:rPr>
                <w:sz w:val="20"/>
                <w:szCs w:val="20"/>
              </w:rPr>
              <w:t>s</w:t>
            </w:r>
            <w:r w:rsidRPr="00784E09">
              <w:rPr>
                <w:sz w:val="20"/>
                <w:szCs w:val="20"/>
              </w:rPr>
              <w:t xml:space="preserve"> need to be found in or inferred from the background or in the reading.</w:t>
            </w:r>
          </w:p>
          <w:p w:rsidR="00784E09" w:rsidRPr="00784E09" w:rsidRDefault="00784E09" w:rsidP="00784E0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84E09">
              <w:rPr>
                <w:sz w:val="20"/>
                <w:szCs w:val="20"/>
              </w:rPr>
              <w:t>You may write a two</w:t>
            </w:r>
            <w:bookmarkStart w:id="0" w:name="_GoBack"/>
            <w:bookmarkEnd w:id="0"/>
            <w:r w:rsidRPr="00784E09">
              <w:rPr>
                <w:sz w:val="20"/>
                <w:szCs w:val="20"/>
              </w:rPr>
              <w:t>-part question.</w:t>
            </w:r>
          </w:p>
        </w:tc>
        <w:tc>
          <w:tcPr>
            <w:tcW w:w="5119" w:type="dxa"/>
          </w:tcPr>
          <w:p w:rsidR="00784E09" w:rsidRPr="00784E09" w:rsidRDefault="00784E09" w:rsidP="00784E09">
            <w:pPr>
              <w:jc w:val="center"/>
              <w:rPr>
                <w:b/>
                <w:u w:val="single"/>
              </w:rPr>
            </w:pPr>
            <w:r w:rsidRPr="00784E09">
              <w:rPr>
                <w:b/>
                <w:u w:val="single"/>
              </w:rPr>
              <w:t>Answers From My Peers</w:t>
            </w:r>
          </w:p>
          <w:p w:rsidR="00784E09" w:rsidRPr="00784E09" w:rsidRDefault="00784E09" w:rsidP="00784E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4E09">
              <w:rPr>
                <w:sz w:val="20"/>
                <w:szCs w:val="20"/>
              </w:rPr>
              <w:t>Write answers in complete sentences.</w:t>
            </w:r>
          </w:p>
          <w:p w:rsidR="00784E09" w:rsidRPr="00784E09" w:rsidRDefault="00784E09" w:rsidP="00784E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4E09">
              <w:rPr>
                <w:sz w:val="20"/>
                <w:szCs w:val="20"/>
              </w:rPr>
              <w:t>Only answer one question per sheet.</w:t>
            </w:r>
          </w:p>
          <w:p w:rsidR="00784E09" w:rsidRPr="00784E09" w:rsidRDefault="00784E09" w:rsidP="00784E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84E09">
              <w:rPr>
                <w:sz w:val="20"/>
                <w:szCs w:val="20"/>
              </w:rPr>
              <w:t>Sign your name in the box.</w:t>
            </w:r>
          </w:p>
        </w:tc>
      </w:tr>
      <w:tr w:rsidR="00784E09" w:rsidTr="00784E09">
        <w:trPr>
          <w:trHeight w:val="2344"/>
        </w:trPr>
        <w:tc>
          <w:tcPr>
            <w:tcW w:w="5119" w:type="dxa"/>
          </w:tcPr>
          <w:p w:rsidR="00784E09" w:rsidRDefault="00784E09">
            <w:r>
              <w:t>1.</w:t>
            </w:r>
          </w:p>
        </w:tc>
        <w:tc>
          <w:tcPr>
            <w:tcW w:w="5119" w:type="dxa"/>
          </w:tcPr>
          <w:p w:rsidR="00784E09" w:rsidRDefault="00784E09">
            <w:r>
              <w:t>1.</w:t>
            </w:r>
          </w:p>
        </w:tc>
      </w:tr>
      <w:tr w:rsidR="00784E09" w:rsidTr="00784E09">
        <w:trPr>
          <w:trHeight w:val="2344"/>
        </w:trPr>
        <w:tc>
          <w:tcPr>
            <w:tcW w:w="5119" w:type="dxa"/>
          </w:tcPr>
          <w:p w:rsidR="00784E09" w:rsidRDefault="00784E09">
            <w:r>
              <w:t>2.</w:t>
            </w:r>
          </w:p>
        </w:tc>
        <w:tc>
          <w:tcPr>
            <w:tcW w:w="5119" w:type="dxa"/>
          </w:tcPr>
          <w:p w:rsidR="00784E09" w:rsidRDefault="00784E09">
            <w:r>
              <w:t>2.</w:t>
            </w:r>
          </w:p>
        </w:tc>
      </w:tr>
      <w:tr w:rsidR="00784E09" w:rsidTr="00784E09">
        <w:trPr>
          <w:trHeight w:val="2214"/>
        </w:trPr>
        <w:tc>
          <w:tcPr>
            <w:tcW w:w="5119" w:type="dxa"/>
          </w:tcPr>
          <w:p w:rsidR="00784E09" w:rsidRDefault="00784E09">
            <w:r>
              <w:t>3.</w:t>
            </w:r>
          </w:p>
        </w:tc>
        <w:tc>
          <w:tcPr>
            <w:tcW w:w="5119" w:type="dxa"/>
          </w:tcPr>
          <w:p w:rsidR="00784E09" w:rsidRDefault="00784E09">
            <w:r>
              <w:t>3.</w:t>
            </w:r>
          </w:p>
        </w:tc>
      </w:tr>
      <w:tr w:rsidR="00784E09" w:rsidTr="00784E09">
        <w:trPr>
          <w:trHeight w:val="2344"/>
        </w:trPr>
        <w:tc>
          <w:tcPr>
            <w:tcW w:w="5119" w:type="dxa"/>
          </w:tcPr>
          <w:p w:rsidR="00784E09" w:rsidRDefault="00784E09">
            <w:r>
              <w:t>4.</w:t>
            </w:r>
          </w:p>
        </w:tc>
        <w:tc>
          <w:tcPr>
            <w:tcW w:w="5119" w:type="dxa"/>
          </w:tcPr>
          <w:p w:rsidR="00784E09" w:rsidRDefault="00784E09">
            <w:r>
              <w:t>4.</w:t>
            </w:r>
          </w:p>
        </w:tc>
      </w:tr>
    </w:tbl>
    <w:p w:rsidR="00784E09" w:rsidRDefault="00784E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78646" wp14:editId="5816D743">
                <wp:simplePos x="0" y="0"/>
                <wp:positionH relativeFrom="column">
                  <wp:posOffset>-295275</wp:posOffset>
                </wp:positionH>
                <wp:positionV relativeFrom="paragraph">
                  <wp:posOffset>200660</wp:posOffset>
                </wp:positionV>
                <wp:extent cx="1057275" cy="847725"/>
                <wp:effectExtent l="38100" t="19050" r="2857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47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9BA32" id="5-Point Star 1" o:spid="_x0000_s1026" style="position:absolute;margin-left:-23.25pt;margin-top:15.8pt;width:83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" path="m1,323801r403844,3l528638,,653430,323804r403844,-3l730555,523921,855353,847723,528638,647600,201922,847723,326720,523921,1,323801xe" fillcolor="white [3201]" strokecolor="#f79646 [3209]" strokeweight="2pt">
                <v:path arrowok="t" o:connecttype="custom" o:connectlocs="1,323801;403845,323804;528638,0;653430,323804;1057274,323801;730555,523921;855353,847723;528638,647600;201922,847723;326720,523921;1,32380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2DE9B" wp14:editId="2AC2C2FE">
                <wp:simplePos x="0" y="0"/>
                <wp:positionH relativeFrom="column">
                  <wp:posOffset>2724150</wp:posOffset>
                </wp:positionH>
                <wp:positionV relativeFrom="paragraph">
                  <wp:posOffset>200660</wp:posOffset>
                </wp:positionV>
                <wp:extent cx="1057275" cy="847725"/>
                <wp:effectExtent l="38100" t="19050" r="2857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477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FB6D3" id="5-Point Star 3" o:spid="_x0000_s1026" style="position:absolute;margin-left:214.5pt;margin-top:15.8pt;width:83.2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" path="m1,323801r403844,3l528638,,653430,323804r403844,-3l730555,523921,855353,847723,528638,647600,201922,847723,326720,523921,1,323801xe" fillcolor="window" strokecolor="#f79646" strokeweight="2pt">
                <v:path arrowok="t" o:connecttype="custom" o:connectlocs="1,323801;403845,323804;528638,0;653430,323804;1057274,323801;730555,523921;855353,847723;528638,647600;201922,847723;326720,523921;1,32380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F4638" wp14:editId="20F591CF">
                <wp:simplePos x="0" y="0"/>
                <wp:positionH relativeFrom="column">
                  <wp:posOffset>5591175</wp:posOffset>
                </wp:positionH>
                <wp:positionV relativeFrom="paragraph">
                  <wp:posOffset>200660</wp:posOffset>
                </wp:positionV>
                <wp:extent cx="1057275" cy="84772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477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171DF" id="5-Point Star 2" o:spid="_x0000_s1026" style="position:absolute;margin-left:440.25pt;margin-top:15.8pt;width:83.2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" path="m1,323801r403844,3l528638,,653430,323804r403844,-3l730555,523921,855353,847723,528638,647600,201922,847723,326720,523921,1,323801xe" fillcolor="window" strokecolor="#f79646" strokeweight="2pt">
                <v:path arrowok="t" o:connecttype="custom" o:connectlocs="1,323801;403845,323804;528638,0;653430,323804;1057274,323801;730555,523921;855353,847723;528638,647600;201922,847723;326720,523921;1,323801" o:connectangles="0,0,0,0,0,0,0,0,0,0,0"/>
              </v:shape>
            </w:pict>
          </mc:Fallback>
        </mc:AlternateContent>
      </w:r>
    </w:p>
    <w:sectPr w:rsidR="0078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7A4"/>
    <w:multiLevelType w:val="hybridMultilevel"/>
    <w:tmpl w:val="902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620B"/>
    <w:multiLevelType w:val="hybridMultilevel"/>
    <w:tmpl w:val="1AB8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9"/>
    <w:rsid w:val="001520CD"/>
    <w:rsid w:val="001C555D"/>
    <w:rsid w:val="001F4AAC"/>
    <w:rsid w:val="00250877"/>
    <w:rsid w:val="003022F5"/>
    <w:rsid w:val="0031310A"/>
    <w:rsid w:val="003A4F55"/>
    <w:rsid w:val="003B2548"/>
    <w:rsid w:val="003E42EF"/>
    <w:rsid w:val="003F743B"/>
    <w:rsid w:val="00454274"/>
    <w:rsid w:val="00455696"/>
    <w:rsid w:val="004A4528"/>
    <w:rsid w:val="005017AF"/>
    <w:rsid w:val="00560686"/>
    <w:rsid w:val="00561FBC"/>
    <w:rsid w:val="00562702"/>
    <w:rsid w:val="005F341F"/>
    <w:rsid w:val="00620A31"/>
    <w:rsid w:val="006610DE"/>
    <w:rsid w:val="0071633D"/>
    <w:rsid w:val="00782797"/>
    <w:rsid w:val="00784E09"/>
    <w:rsid w:val="008E20E7"/>
    <w:rsid w:val="00931272"/>
    <w:rsid w:val="00954FB7"/>
    <w:rsid w:val="00B16CAC"/>
    <w:rsid w:val="00B65E5C"/>
    <w:rsid w:val="00BB260A"/>
    <w:rsid w:val="00C22DCD"/>
    <w:rsid w:val="00D02169"/>
    <w:rsid w:val="00D32985"/>
    <w:rsid w:val="00EB0667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367F5-9F22-49A5-AB00-3F3EE53D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Countess</cp:lastModifiedBy>
  <cp:revision>4</cp:revision>
  <cp:lastPrinted>2012-04-16T14:43:00Z</cp:lastPrinted>
  <dcterms:created xsi:type="dcterms:W3CDTF">2012-04-16T15:30:00Z</dcterms:created>
  <dcterms:modified xsi:type="dcterms:W3CDTF">2015-02-24T12:32:00Z</dcterms:modified>
</cp:coreProperties>
</file>